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1A" w:rsidRDefault="0070691A" w:rsidP="0070691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1CD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E100E5">
        <w:br/>
      </w:r>
      <w:r w:rsidRPr="00E100E5">
        <w:rPr>
          <w:rFonts w:hAnsi="Times New Roman" w:cs="Times New Roman"/>
          <w:color w:val="000000"/>
          <w:sz w:val="24"/>
          <w:szCs w:val="24"/>
        </w:rPr>
        <w:t>УТВЕРЖДЕНО</w:t>
      </w:r>
      <w:r w:rsidRPr="00E100E5">
        <w:br/>
      </w:r>
      <w:r w:rsidRPr="00E100E5">
        <w:rPr>
          <w:rFonts w:hAnsi="Times New Roman" w:cs="Times New Roman"/>
          <w:color w:val="000000"/>
          <w:sz w:val="24"/>
          <w:szCs w:val="24"/>
        </w:rPr>
        <w:t>приказом</w:t>
      </w:r>
      <w:r w:rsidRPr="00E100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00E5">
        <w:rPr>
          <w:rFonts w:hAnsi="Times New Roman" w:cs="Times New Roman"/>
          <w:color w:val="000000"/>
          <w:sz w:val="24"/>
          <w:szCs w:val="24"/>
        </w:rPr>
        <w:t>МБОУ</w:t>
      </w:r>
      <w:r w:rsidRPr="00E100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00E5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Улейская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СОШ</w:t>
      </w:r>
      <w:r w:rsidRPr="00E100E5">
        <w:rPr>
          <w:rFonts w:hAnsi="Times New Roman" w:cs="Times New Roman"/>
          <w:color w:val="000000"/>
          <w:sz w:val="24"/>
          <w:szCs w:val="24"/>
        </w:rPr>
        <w:t>»</w:t>
      </w:r>
      <w:r w:rsidRPr="00E100E5">
        <w:br/>
      </w:r>
      <w:r w:rsidRPr="00CE1EF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E1EF7">
        <w:rPr>
          <w:rFonts w:ascii="Times New Roman" w:hAnsi="Times New Roman" w:cs="Times New Roman"/>
          <w:color w:val="000000"/>
          <w:sz w:val="24"/>
          <w:szCs w:val="24"/>
        </w:rPr>
        <w:t xml:space="preserve"> 01.09.2022 № 81/3</w:t>
      </w:r>
    </w:p>
    <w:p w:rsidR="00115D19" w:rsidRPr="00EC3723" w:rsidRDefault="003F084A" w:rsidP="003F08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723">
        <w:rPr>
          <w:rFonts w:ascii="Times New Roman" w:hAnsi="Times New Roman" w:cs="Times New Roman"/>
          <w:b/>
          <w:sz w:val="28"/>
          <w:szCs w:val="28"/>
          <w:u w:val="single"/>
        </w:rPr>
        <w:t xml:space="preserve">Штатное расписание </w:t>
      </w:r>
      <w:r w:rsidR="003E5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F084A" w:rsidRPr="00DF7044" w:rsidRDefault="003F084A" w:rsidP="003F0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44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 – научной и технологической направленностей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697"/>
        <w:gridCol w:w="1797"/>
        <w:gridCol w:w="1693"/>
        <w:gridCol w:w="1991"/>
        <w:gridCol w:w="1780"/>
        <w:gridCol w:w="1786"/>
        <w:gridCol w:w="2399"/>
      </w:tblGrid>
      <w:tr w:rsidR="00EC3723" w:rsidRPr="00EC3723" w:rsidTr="003F084A">
        <w:tc>
          <w:tcPr>
            <w:tcW w:w="675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21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по штатному расписанию </w:t>
            </w:r>
          </w:p>
        </w:tc>
        <w:tc>
          <w:tcPr>
            <w:tcW w:w="1848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848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8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848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1849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9" w:type="dxa"/>
          </w:tcPr>
          <w:p w:rsidR="003F084A" w:rsidRPr="00DF7044" w:rsidRDefault="003F084A" w:rsidP="003F0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 по предмету  «Физика»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Павлова Наталья Викторовна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16.12.1992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9" w:type="dxa"/>
          </w:tcPr>
          <w:p w:rsidR="003F084A" w:rsidRPr="00EC3723" w:rsidRDefault="0075132E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«Биология»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Баирова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C82">
              <w:rPr>
                <w:rFonts w:ascii="Times New Roman" w:hAnsi="Times New Roman" w:cs="Times New Roman"/>
                <w:sz w:val="24"/>
                <w:szCs w:val="24"/>
              </w:rPr>
              <w:t>14.10.1987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географии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75132E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3F084A" w:rsidRPr="00EC3723" w:rsidRDefault="00EC3723" w:rsidP="00EC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«Химия»</w:t>
            </w:r>
          </w:p>
        </w:tc>
        <w:tc>
          <w:tcPr>
            <w:tcW w:w="1848" w:type="dxa"/>
          </w:tcPr>
          <w:p w:rsidR="003F084A" w:rsidRPr="00EC3723" w:rsidRDefault="0075132E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Мухалисовна</w:t>
            </w:r>
            <w:proofErr w:type="spellEnd"/>
          </w:p>
        </w:tc>
        <w:tc>
          <w:tcPr>
            <w:tcW w:w="1848" w:type="dxa"/>
          </w:tcPr>
          <w:p w:rsidR="003F084A" w:rsidRPr="00EC3723" w:rsidRDefault="0075132E" w:rsidP="0075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8" w:type="dxa"/>
          </w:tcPr>
          <w:p w:rsidR="003F084A" w:rsidRPr="00EC3723" w:rsidRDefault="0075132E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и биологии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75132E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05.07.1981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математики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3723" w:rsidRPr="00EC372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EC3723" w:rsidRPr="00EC3723" w:rsidTr="003F084A">
        <w:tc>
          <w:tcPr>
            <w:tcW w:w="675" w:type="dxa"/>
          </w:tcPr>
          <w:p w:rsidR="003F084A" w:rsidRPr="00EC3723" w:rsidRDefault="003F084A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Педагог по предмету  «Технология»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Монзоева</w:t>
            </w:r>
            <w:proofErr w:type="spellEnd"/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 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18.10.1968</w:t>
            </w:r>
          </w:p>
        </w:tc>
        <w:tc>
          <w:tcPr>
            <w:tcW w:w="1848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1849" w:type="dxa"/>
          </w:tcPr>
          <w:p w:rsidR="003F084A" w:rsidRPr="00EC3723" w:rsidRDefault="00232C82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849" w:type="dxa"/>
          </w:tcPr>
          <w:p w:rsidR="003F084A" w:rsidRPr="00EC3723" w:rsidRDefault="00EC3723" w:rsidP="003F0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F084A" w:rsidRDefault="003F084A" w:rsidP="003F084A">
      <w:pPr>
        <w:jc w:val="center"/>
      </w:pPr>
    </w:p>
    <w:sectPr w:rsidR="003F084A" w:rsidSect="003F0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84A"/>
    <w:rsid w:val="00003A8E"/>
    <w:rsid w:val="000A0B64"/>
    <w:rsid w:val="00232C82"/>
    <w:rsid w:val="003E5456"/>
    <w:rsid w:val="003F084A"/>
    <w:rsid w:val="0070691A"/>
    <w:rsid w:val="0075132E"/>
    <w:rsid w:val="00910055"/>
    <w:rsid w:val="00930C4F"/>
    <w:rsid w:val="00DF7044"/>
    <w:rsid w:val="00E237D5"/>
    <w:rsid w:val="00E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32993-13E7-43B1-BD6C-48E637D5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2022-04-20T12:59:00Z</dcterms:created>
  <dcterms:modified xsi:type="dcterms:W3CDTF">2023-04-19T00:51:00Z</dcterms:modified>
</cp:coreProperties>
</file>